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FEF8" w14:textId="499389A2" w:rsidR="00FB2196" w:rsidRDefault="00613823" w:rsidP="00613823">
      <w:pPr>
        <w:jc w:val="center"/>
        <w:rPr>
          <w:b/>
          <w:bCs/>
        </w:rPr>
      </w:pPr>
      <w:r>
        <w:rPr>
          <w:b/>
          <w:bCs/>
        </w:rPr>
        <w:t>HANNAH BASKIND: A PROFESSFIONAL BIOGRAPHY</w:t>
      </w:r>
    </w:p>
    <w:p w14:paraId="3C13EA69" w14:textId="6314A0D3" w:rsidR="00613823" w:rsidRDefault="00613823" w:rsidP="00613823">
      <w:pPr>
        <w:jc w:val="center"/>
        <w:rPr>
          <w:b/>
          <w:bCs/>
        </w:rPr>
      </w:pPr>
    </w:p>
    <w:p w14:paraId="296AA0F6" w14:textId="6250DB04" w:rsidR="00613823" w:rsidRDefault="00613823" w:rsidP="0061382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Hannah joined One Page Thinking in January 2023. She is currently pursuing a Juris Doctor at the Emory University School of Law. Hannah received a Bachelor of Business Administration in Science and Technology Management from the University of Texas.</w:t>
      </w:r>
    </w:p>
    <w:p w14:paraId="52EF14A6" w14:textId="38F8093C" w:rsidR="00613823" w:rsidRDefault="00613823" w:rsidP="00613823">
      <w:pPr>
        <w:rPr>
          <w:rFonts w:ascii="Calibri" w:hAnsi="Calibri" w:cs="Calibri"/>
          <w:color w:val="000000"/>
          <w:shd w:val="clear" w:color="auto" w:fill="FFFFFF"/>
        </w:rPr>
      </w:pPr>
    </w:p>
    <w:p w14:paraId="1E870FFA" w14:textId="7DA24D3A" w:rsidR="00613823" w:rsidRDefault="00613823" w:rsidP="00613823">
      <w:r>
        <w:t>While completing her undergraduate degree,</w:t>
      </w:r>
      <w:r>
        <w:t xml:space="preserve"> Hannah </w:t>
      </w:r>
      <w:r w:rsidRPr="00613823">
        <w:t>worked at the McCombs School of Business Program Office as a Peer Advisor</w:t>
      </w:r>
      <w:r>
        <w:t xml:space="preserve"> to help </w:t>
      </w:r>
      <w:r w:rsidRPr="00613823">
        <w:t>students reach their academic goals</w:t>
      </w:r>
      <w:r>
        <w:t xml:space="preserve">. She was worked as a </w:t>
      </w:r>
      <w:r w:rsidRPr="00613823">
        <w:t>Pro Bono Operations Consultant</w:t>
      </w:r>
      <w:r>
        <w:t xml:space="preserve"> for </w:t>
      </w:r>
      <w:r w:rsidRPr="00613823">
        <w:t xml:space="preserve">Vital Farms where </w:t>
      </w:r>
      <w:r>
        <w:t xml:space="preserve">she </w:t>
      </w:r>
      <w:r w:rsidRPr="00613823">
        <w:t>created a supply chain program that predicted monthly shipping routes and shipping quantities</w:t>
      </w:r>
      <w:r w:rsidR="000E53C6">
        <w:t xml:space="preserve">. </w:t>
      </w:r>
      <w:r>
        <w:t xml:space="preserve">Additionally, she served as a </w:t>
      </w:r>
      <w:r>
        <w:t>Major Representative</w:t>
      </w:r>
      <w:r>
        <w:t xml:space="preserve"> for the </w:t>
      </w:r>
      <w:r>
        <w:t>Departmental Undergraduate Committee</w:t>
      </w:r>
      <w:r>
        <w:t xml:space="preserve"> and was the </w:t>
      </w:r>
      <w:r>
        <w:t>Panhellenic Delegate</w:t>
      </w:r>
      <w:r>
        <w:t xml:space="preserve"> for the</w:t>
      </w:r>
      <w:r>
        <w:t xml:space="preserve"> Delta </w:t>
      </w:r>
      <w:proofErr w:type="spellStart"/>
      <w:r>
        <w:t>Delta</w:t>
      </w:r>
      <w:proofErr w:type="spellEnd"/>
      <w:r>
        <w:t xml:space="preserve"> </w:t>
      </w:r>
      <w:proofErr w:type="spellStart"/>
      <w:r>
        <w:t>Delta</w:t>
      </w:r>
      <w:proofErr w:type="spellEnd"/>
      <w:r>
        <w:t xml:space="preserve"> Sorority</w:t>
      </w:r>
      <w:r>
        <w:t>.</w:t>
      </w:r>
    </w:p>
    <w:p w14:paraId="3F226AB8" w14:textId="2664DA9B" w:rsidR="00613823" w:rsidRDefault="00613823" w:rsidP="00613823"/>
    <w:p w14:paraId="062323E9" w14:textId="0293D9C4" w:rsidR="00613823" w:rsidRDefault="00D15E3C" w:rsidP="00613823">
      <w:r>
        <w:t xml:space="preserve">At Emory Law, Hannah is a Dean’s Teaching Fellow </w:t>
      </w:r>
      <w:r>
        <w:t>where she provides academic guidance and support for students.</w:t>
      </w:r>
      <w:r>
        <w:t xml:space="preserve"> She currently serves as the Executive Managing Editor for Volume 72 of the </w:t>
      </w:r>
      <w:r>
        <w:rPr>
          <w:i/>
          <w:iCs/>
        </w:rPr>
        <w:t>Emory Law Journal</w:t>
      </w:r>
      <w:r>
        <w:t xml:space="preserve">. She also was in the TI:GER </w:t>
      </w:r>
      <w:r w:rsidRPr="00D15E3C">
        <w:t>(Technological Innovation: Generating Economic Results)</w:t>
      </w:r>
      <w:r>
        <w:t xml:space="preserve"> program and was a teaching assistant for Professor Martha Grace Duncan. </w:t>
      </w:r>
    </w:p>
    <w:p w14:paraId="7D15E13B" w14:textId="4B6E9B02" w:rsidR="00D15E3C" w:rsidRDefault="00D15E3C" w:rsidP="00613823"/>
    <w:p w14:paraId="1EDC827F" w14:textId="118CB602" w:rsidR="00D15E3C" w:rsidRPr="006F0019" w:rsidRDefault="00D15E3C" w:rsidP="00D15E3C">
      <w:r>
        <w:t xml:space="preserve">Outside of her academic and professional life, </w:t>
      </w:r>
      <w:r>
        <w:t>Hannah</w:t>
      </w:r>
      <w:r>
        <w:t xml:space="preserve"> enjoys </w:t>
      </w:r>
      <w:r>
        <w:t>Peloton indoor cycling, running road races, and go</w:t>
      </w:r>
      <w:r w:rsidR="000E53C6">
        <w:t>ing</w:t>
      </w:r>
      <w:r>
        <w:t xml:space="preserve"> on long walks. </w:t>
      </w:r>
      <w:r>
        <w:t>She also enjoys exploring the Atlanta food scene.</w:t>
      </w:r>
    </w:p>
    <w:p w14:paraId="6D3D6EF8" w14:textId="77777777" w:rsidR="00D15E3C" w:rsidRPr="00D15E3C" w:rsidRDefault="00D15E3C" w:rsidP="00613823"/>
    <w:sectPr w:rsidR="00D15E3C" w:rsidRPr="00D1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23"/>
    <w:rsid w:val="000E53C6"/>
    <w:rsid w:val="00613823"/>
    <w:rsid w:val="00685926"/>
    <w:rsid w:val="00C37CC5"/>
    <w:rsid w:val="00D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4FF6"/>
  <w15:chartTrackingRefBased/>
  <w15:docId w15:val="{E932832C-0D2F-794D-9409-728C4846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Baskind, Hannah</dc:creator>
  <cp:keywords/>
  <dc:description/>
  <cp:lastModifiedBy>Baskind, Hannah</cp:lastModifiedBy>
  <cp:revision>3</cp:revision>
  <dcterms:created xsi:type="dcterms:W3CDTF">2022-11-22T15:02:00Z</dcterms:created>
  <dcterms:modified xsi:type="dcterms:W3CDTF">2022-11-22T15:12:00Z</dcterms:modified>
</cp:coreProperties>
</file>